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02" w:rsidRDefault="00D62E02" w:rsidP="00D62E0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д.Снарево</w:t>
      </w:r>
      <w:proofErr w:type="spellEnd"/>
      <w:r>
        <w:rPr>
          <w:sz w:val="26"/>
          <w:szCs w:val="26"/>
        </w:rPr>
        <w:t xml:space="preserve">, з/у № 42б, </w:t>
      </w:r>
      <w:r>
        <w:rPr>
          <w:bCs/>
          <w:sz w:val="26"/>
          <w:szCs w:val="26"/>
        </w:rPr>
        <w:t>в собственность, для индивидуального жилищного строительства.</w:t>
      </w:r>
    </w:p>
    <w:p w:rsidR="00D62E02" w:rsidRDefault="00D62E02" w:rsidP="00D62E0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индивидуального жилищного строительства,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D62E02" w:rsidRDefault="00D62E02" w:rsidP="00D62E02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D62E02" w:rsidRDefault="00D62E02" w:rsidP="00D62E0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27.02.2025 - 8.00</w:t>
      </w:r>
    </w:p>
    <w:p w:rsidR="00D62E02" w:rsidRDefault="00D62E02" w:rsidP="00D62E0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28.03.2025 до 17.00</w:t>
      </w:r>
    </w:p>
    <w:p w:rsidR="00D62E02" w:rsidRDefault="00D62E02" w:rsidP="00D62E0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сельское поселение, д. </w:t>
      </w:r>
      <w:proofErr w:type="spellStart"/>
      <w:r>
        <w:rPr>
          <w:sz w:val="26"/>
          <w:szCs w:val="26"/>
        </w:rPr>
        <w:t>Снарево</w:t>
      </w:r>
      <w:proofErr w:type="spellEnd"/>
      <w:r>
        <w:rPr>
          <w:sz w:val="26"/>
          <w:szCs w:val="26"/>
        </w:rPr>
        <w:t>, з/у № 42б</w:t>
      </w:r>
      <w:r>
        <w:rPr>
          <w:bCs/>
          <w:sz w:val="26"/>
          <w:szCs w:val="26"/>
        </w:rPr>
        <w:t>.</w:t>
      </w:r>
    </w:p>
    <w:p w:rsidR="00D62E02" w:rsidRDefault="00D62E02" w:rsidP="00D62E0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D62E02" w:rsidRDefault="00D62E02" w:rsidP="00D62E02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квартал земельного участка: </w:t>
      </w:r>
      <w:r>
        <w:rPr>
          <w:sz w:val="26"/>
          <w:szCs w:val="26"/>
        </w:rPr>
        <w:t>53:12:0422001</w:t>
      </w:r>
    </w:p>
    <w:p w:rsidR="00D62E02" w:rsidRDefault="00D62E02" w:rsidP="00D62E02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1351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D62E02" w:rsidRDefault="00D62E02" w:rsidP="00D62E0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9700E5" w:rsidRDefault="00E4443E" w:rsidP="009700E5">
      <w:bookmarkStart w:id="0" w:name="_GoBack"/>
      <w:bookmarkEnd w:id="0"/>
    </w:p>
    <w:sectPr w:rsidR="00E4443E" w:rsidRPr="00970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D6469"/>
    <w:rsid w:val="002D6EF7"/>
    <w:rsid w:val="002E0A71"/>
    <w:rsid w:val="00310747"/>
    <w:rsid w:val="00311EFF"/>
    <w:rsid w:val="00317FBC"/>
    <w:rsid w:val="003232AA"/>
    <w:rsid w:val="003245B2"/>
    <w:rsid w:val="00325D62"/>
    <w:rsid w:val="00330F3B"/>
    <w:rsid w:val="00336384"/>
    <w:rsid w:val="00351544"/>
    <w:rsid w:val="00352289"/>
    <w:rsid w:val="00353D98"/>
    <w:rsid w:val="00382339"/>
    <w:rsid w:val="00387D35"/>
    <w:rsid w:val="003A448B"/>
    <w:rsid w:val="003B5954"/>
    <w:rsid w:val="003C1ADB"/>
    <w:rsid w:val="003D17C4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D6E58"/>
    <w:rsid w:val="004F0CCE"/>
    <w:rsid w:val="0051641F"/>
    <w:rsid w:val="00517FF0"/>
    <w:rsid w:val="00527CF0"/>
    <w:rsid w:val="00530B4F"/>
    <w:rsid w:val="00543674"/>
    <w:rsid w:val="00560339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6D6B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592D"/>
    <w:rsid w:val="007B7E8A"/>
    <w:rsid w:val="007C30B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00E5"/>
    <w:rsid w:val="009748F6"/>
    <w:rsid w:val="00975B0A"/>
    <w:rsid w:val="00982566"/>
    <w:rsid w:val="009C17F7"/>
    <w:rsid w:val="009C2364"/>
    <w:rsid w:val="009C6798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9A5"/>
    <w:rsid w:val="00AA3A3D"/>
    <w:rsid w:val="00AA7DB2"/>
    <w:rsid w:val="00AE5A7D"/>
    <w:rsid w:val="00B042CD"/>
    <w:rsid w:val="00B06904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19D"/>
    <w:rsid w:val="00D4795D"/>
    <w:rsid w:val="00D62E02"/>
    <w:rsid w:val="00D6329C"/>
    <w:rsid w:val="00D6370F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0FF8"/>
    <w:rsid w:val="00EC263C"/>
    <w:rsid w:val="00EC5D88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A3656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404</cp:revision>
  <dcterms:created xsi:type="dcterms:W3CDTF">2020-09-25T11:20:00Z</dcterms:created>
  <dcterms:modified xsi:type="dcterms:W3CDTF">2025-02-26T13:39:00Z</dcterms:modified>
</cp:coreProperties>
</file>